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773F6" w14:textId="05546406" w:rsidR="003825A1" w:rsidRPr="00CB07F4" w:rsidRDefault="00F561C1" w:rsidP="003825A1">
      <w:pPr>
        <w:ind w:right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CB07F4">
        <w:rPr>
          <w:rFonts w:asciiTheme="minorEastAsia" w:eastAsiaTheme="minorEastAsia" w:hAnsiTheme="minorEastAsia" w:hint="eastAsia"/>
          <w:sz w:val="24"/>
          <w:szCs w:val="24"/>
        </w:rPr>
        <w:t>様式第3号</w:t>
      </w:r>
    </w:p>
    <w:p w14:paraId="5ED8E655" w14:textId="77777777" w:rsidR="00E83990" w:rsidRDefault="00E83990" w:rsidP="00E83990">
      <w:pPr>
        <w:jc w:val="center"/>
        <w:rPr>
          <w:sz w:val="44"/>
        </w:rPr>
      </w:pPr>
      <w:r>
        <w:rPr>
          <w:rFonts w:hint="eastAsia"/>
          <w:sz w:val="44"/>
        </w:rPr>
        <w:t>入　札　書</w:t>
      </w:r>
    </w:p>
    <w:p w14:paraId="420939A0" w14:textId="77777777" w:rsidR="00E83990" w:rsidRDefault="00E83990" w:rsidP="00E83990">
      <w:pPr>
        <w:rPr>
          <w:sz w:val="24"/>
        </w:rPr>
      </w:pPr>
    </w:p>
    <w:p w14:paraId="76F4746E" w14:textId="77777777" w:rsidR="00E83990" w:rsidRDefault="00E83990" w:rsidP="00E83990">
      <w:pPr>
        <w:rPr>
          <w:sz w:val="24"/>
        </w:rPr>
      </w:pPr>
      <w:r>
        <w:rPr>
          <w:rFonts w:hint="eastAsia"/>
          <w:sz w:val="24"/>
        </w:rPr>
        <w:t>（第　　回）</w:t>
      </w:r>
    </w:p>
    <w:p w14:paraId="1B23A0D7" w14:textId="77777777" w:rsidR="00E83990" w:rsidRDefault="00E83990" w:rsidP="00E83990">
      <w:pPr>
        <w:rPr>
          <w:sz w:val="24"/>
        </w:rPr>
      </w:pPr>
    </w:p>
    <w:p w14:paraId="40DE1BC4" w14:textId="77777777" w:rsidR="00E83990" w:rsidRDefault="00E83990" w:rsidP="00E83990">
      <w:pPr>
        <w:rPr>
          <w:sz w:val="24"/>
        </w:rPr>
      </w:pPr>
    </w:p>
    <w:tbl>
      <w:tblPr>
        <w:tblW w:w="0" w:type="auto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E83990" w14:paraId="4041DB6B" w14:textId="77777777" w:rsidTr="00A277D1">
        <w:trPr>
          <w:trHeight w:val="1254"/>
        </w:trPr>
        <w:tc>
          <w:tcPr>
            <w:tcW w:w="720" w:type="dxa"/>
            <w:tcBorders>
              <w:right w:val="dotted" w:sz="4" w:space="0" w:color="auto"/>
            </w:tcBorders>
          </w:tcPr>
          <w:p w14:paraId="23DC08DE" w14:textId="77777777" w:rsidR="00E83990" w:rsidRDefault="00E83990" w:rsidP="00A277D1">
            <w:pPr>
              <w:rPr>
                <w:sz w:val="24"/>
              </w:rPr>
            </w:pPr>
          </w:p>
        </w:tc>
        <w:tc>
          <w:tcPr>
            <w:tcW w:w="720" w:type="dxa"/>
            <w:tcBorders>
              <w:left w:val="nil"/>
              <w:right w:val="dotted" w:sz="4" w:space="0" w:color="auto"/>
            </w:tcBorders>
          </w:tcPr>
          <w:p w14:paraId="4B4CFE3F" w14:textId="77777777" w:rsidR="00E83990" w:rsidRDefault="00E83990" w:rsidP="00A277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億</w:t>
            </w:r>
          </w:p>
        </w:tc>
        <w:tc>
          <w:tcPr>
            <w:tcW w:w="720" w:type="dxa"/>
            <w:tcBorders>
              <w:left w:val="nil"/>
              <w:right w:val="dotted" w:sz="4" w:space="0" w:color="auto"/>
            </w:tcBorders>
          </w:tcPr>
          <w:p w14:paraId="63C2894E" w14:textId="77777777" w:rsidR="00E83990" w:rsidRDefault="00E83990" w:rsidP="00A277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千万</w:t>
            </w:r>
          </w:p>
        </w:tc>
        <w:tc>
          <w:tcPr>
            <w:tcW w:w="720" w:type="dxa"/>
            <w:tcBorders>
              <w:left w:val="nil"/>
              <w:right w:val="single" w:sz="4" w:space="0" w:color="auto"/>
            </w:tcBorders>
          </w:tcPr>
          <w:p w14:paraId="391A6E0C" w14:textId="77777777" w:rsidR="00E83990" w:rsidRDefault="00E83990" w:rsidP="00A277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百万</w:t>
            </w:r>
          </w:p>
        </w:tc>
        <w:tc>
          <w:tcPr>
            <w:tcW w:w="720" w:type="dxa"/>
            <w:tcBorders>
              <w:left w:val="nil"/>
              <w:right w:val="dotted" w:sz="4" w:space="0" w:color="auto"/>
            </w:tcBorders>
          </w:tcPr>
          <w:p w14:paraId="45FC8DBD" w14:textId="77777777" w:rsidR="00E83990" w:rsidRDefault="00E83990" w:rsidP="00A277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十万</w:t>
            </w:r>
          </w:p>
        </w:tc>
        <w:tc>
          <w:tcPr>
            <w:tcW w:w="720" w:type="dxa"/>
            <w:tcBorders>
              <w:left w:val="nil"/>
              <w:right w:val="dotted" w:sz="4" w:space="0" w:color="auto"/>
            </w:tcBorders>
          </w:tcPr>
          <w:p w14:paraId="04D65B2A" w14:textId="77777777" w:rsidR="00E83990" w:rsidRDefault="00E83990" w:rsidP="00A277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万</w:t>
            </w:r>
          </w:p>
        </w:tc>
        <w:tc>
          <w:tcPr>
            <w:tcW w:w="720" w:type="dxa"/>
            <w:tcBorders>
              <w:left w:val="nil"/>
              <w:right w:val="single" w:sz="4" w:space="0" w:color="auto"/>
            </w:tcBorders>
          </w:tcPr>
          <w:p w14:paraId="2E740305" w14:textId="77777777" w:rsidR="00E83990" w:rsidRDefault="00E83990" w:rsidP="00A277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千</w:t>
            </w:r>
          </w:p>
        </w:tc>
        <w:tc>
          <w:tcPr>
            <w:tcW w:w="720" w:type="dxa"/>
            <w:tcBorders>
              <w:left w:val="nil"/>
              <w:right w:val="dotted" w:sz="4" w:space="0" w:color="auto"/>
            </w:tcBorders>
          </w:tcPr>
          <w:p w14:paraId="33A4A977" w14:textId="77777777" w:rsidR="00E83990" w:rsidRDefault="00E83990" w:rsidP="00A277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百</w:t>
            </w:r>
          </w:p>
        </w:tc>
        <w:tc>
          <w:tcPr>
            <w:tcW w:w="720" w:type="dxa"/>
            <w:tcBorders>
              <w:left w:val="nil"/>
              <w:right w:val="dotted" w:sz="4" w:space="0" w:color="auto"/>
            </w:tcBorders>
          </w:tcPr>
          <w:p w14:paraId="4F05FB1E" w14:textId="77777777" w:rsidR="00E83990" w:rsidRDefault="00E83990" w:rsidP="00A277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十</w:t>
            </w:r>
          </w:p>
        </w:tc>
        <w:tc>
          <w:tcPr>
            <w:tcW w:w="720" w:type="dxa"/>
            <w:tcBorders>
              <w:left w:val="nil"/>
            </w:tcBorders>
          </w:tcPr>
          <w:p w14:paraId="337F9347" w14:textId="77777777" w:rsidR="00E83990" w:rsidRDefault="00E83990" w:rsidP="00A277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 w14:paraId="398B5C6E" w14:textId="77777777" w:rsidR="00E83990" w:rsidRDefault="00E83990" w:rsidP="00E83990">
      <w:pPr>
        <w:rPr>
          <w:sz w:val="24"/>
        </w:rPr>
      </w:pPr>
    </w:p>
    <w:p w14:paraId="138389F9" w14:textId="3CC79905" w:rsidR="00560B74" w:rsidRPr="00E83990" w:rsidRDefault="00560B74" w:rsidP="00F561C1">
      <w:pPr>
        <w:ind w:right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E83990">
        <w:rPr>
          <w:rFonts w:asciiTheme="minorEastAsia" w:eastAsiaTheme="minorEastAsia" w:hAnsiTheme="minorEastAsia" w:hint="eastAsia"/>
          <w:sz w:val="24"/>
          <w:szCs w:val="24"/>
        </w:rPr>
        <w:t xml:space="preserve">事業名　　　　</w:t>
      </w:r>
      <w:r w:rsidR="002941A2">
        <w:rPr>
          <w:rFonts w:asciiTheme="minorEastAsia" w:eastAsiaTheme="minorEastAsia" w:hAnsiTheme="minorEastAsia" w:hint="eastAsia"/>
          <w:sz w:val="24"/>
          <w:szCs w:val="24"/>
          <w:u w:val="single"/>
        </w:rPr>
        <w:t>ワイヤーメッシュ柵</w:t>
      </w:r>
      <w:r w:rsidR="009867DE">
        <w:rPr>
          <w:rFonts w:asciiTheme="minorEastAsia" w:eastAsiaTheme="minorEastAsia" w:hAnsiTheme="minorEastAsia" w:hint="eastAsia"/>
          <w:sz w:val="24"/>
          <w:szCs w:val="24"/>
          <w:u w:val="single"/>
        </w:rPr>
        <w:t>購入事業</w:t>
      </w:r>
    </w:p>
    <w:p w14:paraId="2174B89C" w14:textId="77777777" w:rsidR="00E83990" w:rsidRPr="00E83990" w:rsidRDefault="00E83990" w:rsidP="00F561C1">
      <w:pPr>
        <w:ind w:right="240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632EF4CA" w14:textId="6AAA225A" w:rsidR="00560B74" w:rsidRDefault="00560B74" w:rsidP="00F561C1">
      <w:pPr>
        <w:ind w:right="240"/>
        <w:jc w:val="left"/>
        <w:rPr>
          <w:rFonts w:asciiTheme="minorEastAsia" w:eastAsiaTheme="minorEastAsia" w:hAnsiTheme="minorEastAsia"/>
          <w:sz w:val="36"/>
          <w:szCs w:val="36"/>
        </w:rPr>
      </w:pPr>
      <w:r w:rsidRPr="00E83990">
        <w:rPr>
          <w:rFonts w:asciiTheme="minorEastAsia" w:eastAsiaTheme="minorEastAsia" w:hAnsiTheme="minorEastAsia" w:hint="eastAsia"/>
          <w:sz w:val="32"/>
          <w:szCs w:val="44"/>
        </w:rPr>
        <w:t xml:space="preserve">　</w:t>
      </w:r>
      <w:r w:rsidRPr="00E83990">
        <w:rPr>
          <w:rFonts w:asciiTheme="minorEastAsia" w:eastAsiaTheme="minorEastAsia" w:hAnsiTheme="minorEastAsia" w:hint="eastAsia"/>
          <w:sz w:val="24"/>
          <w:szCs w:val="36"/>
        </w:rPr>
        <w:t>上記の通り</w:t>
      </w:r>
      <w:r w:rsidR="00E83990" w:rsidRPr="00E83990">
        <w:rPr>
          <w:rFonts w:asciiTheme="minorEastAsia" w:eastAsiaTheme="minorEastAsia" w:hAnsiTheme="minorEastAsia" w:hint="eastAsia"/>
          <w:sz w:val="24"/>
          <w:szCs w:val="36"/>
        </w:rPr>
        <w:t>公示</w:t>
      </w:r>
      <w:r w:rsidRPr="00E83990">
        <w:rPr>
          <w:rFonts w:asciiTheme="minorEastAsia" w:eastAsiaTheme="minorEastAsia" w:hAnsiTheme="minorEastAsia" w:hint="eastAsia"/>
          <w:sz w:val="24"/>
          <w:szCs w:val="36"/>
        </w:rPr>
        <w:t>及び入札説明書の内容を熟知した上で入札します</w:t>
      </w:r>
      <w:r w:rsidRPr="00CB07F4">
        <w:rPr>
          <w:rFonts w:asciiTheme="minorEastAsia" w:eastAsiaTheme="minorEastAsia" w:hAnsiTheme="minorEastAsia" w:hint="eastAsia"/>
          <w:sz w:val="36"/>
          <w:szCs w:val="36"/>
        </w:rPr>
        <w:t>。</w:t>
      </w:r>
    </w:p>
    <w:p w14:paraId="1BF4BDA6" w14:textId="77777777" w:rsidR="00E83990" w:rsidRPr="00CB07F4" w:rsidRDefault="00E83990" w:rsidP="00F561C1">
      <w:pPr>
        <w:ind w:right="240"/>
        <w:jc w:val="left"/>
        <w:rPr>
          <w:rFonts w:asciiTheme="minorEastAsia" w:eastAsiaTheme="minorEastAsia" w:hAnsiTheme="minorEastAsia"/>
          <w:sz w:val="36"/>
          <w:szCs w:val="36"/>
        </w:rPr>
      </w:pPr>
    </w:p>
    <w:p w14:paraId="60A447D2" w14:textId="77777777" w:rsidR="00E83990" w:rsidRDefault="00E83990" w:rsidP="00E83990">
      <w:pPr>
        <w:rPr>
          <w:sz w:val="24"/>
        </w:rPr>
      </w:pPr>
      <w:r>
        <w:rPr>
          <w:rFonts w:hint="eastAsia"/>
          <w:sz w:val="24"/>
        </w:rPr>
        <w:t xml:space="preserve">　　令和　　年　　月　　日</w:t>
      </w:r>
    </w:p>
    <w:p w14:paraId="19643542" w14:textId="77777777" w:rsidR="00E83990" w:rsidRDefault="00E83990" w:rsidP="00E83990">
      <w:pPr>
        <w:rPr>
          <w:sz w:val="24"/>
        </w:rPr>
      </w:pPr>
    </w:p>
    <w:p w14:paraId="345BE305" w14:textId="77777777" w:rsidR="00E83990" w:rsidRDefault="00E83990" w:rsidP="00E83990">
      <w:pPr>
        <w:rPr>
          <w:sz w:val="24"/>
        </w:rPr>
      </w:pPr>
      <w:r>
        <w:rPr>
          <w:rFonts w:hint="eastAsia"/>
          <w:sz w:val="24"/>
        </w:rPr>
        <w:t xml:space="preserve">　　益田市鳥獣被害対策協議会</w:t>
      </w:r>
    </w:p>
    <w:p w14:paraId="4420F994" w14:textId="72F222AF" w:rsidR="00E83990" w:rsidRDefault="00E83990" w:rsidP="00E83990">
      <w:pPr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会長　　</w:t>
      </w:r>
      <w:r w:rsidR="002C7EF1">
        <w:rPr>
          <w:rFonts w:hint="eastAsia"/>
          <w:sz w:val="24"/>
        </w:rPr>
        <w:t>橋本　秀治</w:t>
      </w:r>
      <w:bookmarkStart w:id="0" w:name="_GoBack"/>
      <w:bookmarkEnd w:id="0"/>
      <w:r>
        <w:rPr>
          <w:rFonts w:hint="eastAsia"/>
          <w:sz w:val="24"/>
        </w:rPr>
        <w:t xml:space="preserve">　　様</w:t>
      </w:r>
    </w:p>
    <w:p w14:paraId="40137689" w14:textId="77777777" w:rsidR="00E83990" w:rsidRDefault="00E83990" w:rsidP="00E83990">
      <w:pPr>
        <w:rPr>
          <w:sz w:val="24"/>
        </w:rPr>
      </w:pPr>
    </w:p>
    <w:p w14:paraId="45B74275" w14:textId="77777777" w:rsidR="00E83990" w:rsidRPr="00257B21" w:rsidRDefault="00E83990" w:rsidP="00E83990">
      <w:pPr>
        <w:rPr>
          <w:sz w:val="24"/>
        </w:rPr>
      </w:pPr>
    </w:p>
    <w:p w14:paraId="227D506E" w14:textId="77777777" w:rsidR="00E83990" w:rsidRDefault="00E83990" w:rsidP="00E8399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所在地</w:t>
      </w:r>
    </w:p>
    <w:p w14:paraId="3C836234" w14:textId="77777777" w:rsidR="00E83990" w:rsidRDefault="00E83990" w:rsidP="00E83990">
      <w:pPr>
        <w:rPr>
          <w:sz w:val="24"/>
        </w:rPr>
      </w:pPr>
    </w:p>
    <w:p w14:paraId="175B415B" w14:textId="77777777" w:rsidR="00E83990" w:rsidRDefault="00E83990" w:rsidP="00E8399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商号又は名称　　　　　　　　　　　　　　　</w:t>
      </w:r>
    </w:p>
    <w:p w14:paraId="22E6F915" w14:textId="77777777" w:rsidR="00E83990" w:rsidRDefault="00E83990" w:rsidP="00E83990">
      <w:pPr>
        <w:ind w:firstLineChars="1700" w:firstLine="4080"/>
        <w:rPr>
          <w:sz w:val="24"/>
        </w:rPr>
      </w:pPr>
    </w:p>
    <w:p w14:paraId="11EE56E0" w14:textId="77777777" w:rsidR="00E83990" w:rsidRDefault="00E83990" w:rsidP="00E83990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代表者職名</w:t>
      </w:r>
    </w:p>
    <w:p w14:paraId="7F878459" w14:textId="77777777" w:rsidR="00E83990" w:rsidRDefault="00E83990" w:rsidP="00E83990">
      <w:pPr>
        <w:ind w:firstLineChars="1700" w:firstLine="4080"/>
        <w:rPr>
          <w:sz w:val="24"/>
        </w:rPr>
      </w:pPr>
    </w:p>
    <w:p w14:paraId="0CED3449" w14:textId="77777777" w:rsidR="00E83990" w:rsidRDefault="00E83990" w:rsidP="00E83990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代表者氏名　　　　　　　　　　　　　　　印</w:t>
      </w:r>
    </w:p>
    <w:p w14:paraId="02FB8201" w14:textId="77777777" w:rsidR="00E83990" w:rsidRDefault="00E83990" w:rsidP="00E8399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</w:p>
    <w:p w14:paraId="05B71DA9" w14:textId="77777777" w:rsidR="00E83990" w:rsidRDefault="00E83990" w:rsidP="00E83990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上記代理人　　　　　　　　　　　　　　　印</w:t>
      </w:r>
    </w:p>
    <w:p w14:paraId="5CF97FD6" w14:textId="77777777" w:rsidR="00E83990" w:rsidRDefault="00E83990" w:rsidP="00E83990">
      <w:pPr>
        <w:rPr>
          <w:sz w:val="24"/>
        </w:rPr>
      </w:pPr>
    </w:p>
    <w:p w14:paraId="6140F979" w14:textId="39F589C3" w:rsidR="00560B74" w:rsidRPr="00CB07F4" w:rsidRDefault="00560B74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sectPr w:rsidR="00560B74" w:rsidRPr="00CB07F4" w:rsidSect="003778A8">
      <w:pgSz w:w="11906" w:h="16838" w:code="9"/>
      <w:pgMar w:top="1418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0C2B3" w14:textId="77777777" w:rsidR="00D02E9B" w:rsidRDefault="00D02E9B" w:rsidP="00042C20">
      <w:r>
        <w:separator/>
      </w:r>
    </w:p>
  </w:endnote>
  <w:endnote w:type="continuationSeparator" w:id="0">
    <w:p w14:paraId="78BAD6FF" w14:textId="77777777" w:rsidR="00D02E9B" w:rsidRDefault="00D02E9B" w:rsidP="00042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783E7" w14:textId="77777777" w:rsidR="00D02E9B" w:rsidRDefault="00D02E9B" w:rsidP="00042C20">
      <w:r>
        <w:separator/>
      </w:r>
    </w:p>
  </w:footnote>
  <w:footnote w:type="continuationSeparator" w:id="0">
    <w:p w14:paraId="48305A7B" w14:textId="77777777" w:rsidR="00D02E9B" w:rsidRDefault="00D02E9B" w:rsidP="00042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E2670"/>
    <w:multiLevelType w:val="hybridMultilevel"/>
    <w:tmpl w:val="5EDEF9B2"/>
    <w:lvl w:ilvl="0" w:tplc="D6D2D9D6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7" w:tentative="1">
      <w:start w:val="1"/>
      <w:numFmt w:val="aiueoFullWidth"/>
      <w:lvlText w:val="(%5)"/>
      <w:lvlJc w:val="left"/>
      <w:pPr>
        <w:ind w:left="26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7" w:tentative="1">
      <w:start w:val="1"/>
      <w:numFmt w:val="aiueoFullWidth"/>
      <w:lvlText w:val="(%8)"/>
      <w:lvlJc w:val="left"/>
      <w:pPr>
        <w:ind w:left="39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1" w15:restartNumberingAfterBreak="0">
    <w:nsid w:val="2918282B"/>
    <w:multiLevelType w:val="hybridMultilevel"/>
    <w:tmpl w:val="CDB2DDFE"/>
    <w:lvl w:ilvl="0" w:tplc="0BAC00F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2A5C37FA"/>
    <w:multiLevelType w:val="hybridMultilevel"/>
    <w:tmpl w:val="817862DC"/>
    <w:lvl w:ilvl="0" w:tplc="883016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4A487AB4"/>
    <w:multiLevelType w:val="hybridMultilevel"/>
    <w:tmpl w:val="2370CBC0"/>
    <w:lvl w:ilvl="0" w:tplc="4A6C6BF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4" w15:restartNumberingAfterBreak="0">
    <w:nsid w:val="68030951"/>
    <w:multiLevelType w:val="hybridMultilevel"/>
    <w:tmpl w:val="09C668BE"/>
    <w:lvl w:ilvl="0" w:tplc="02085B6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6E3D7941"/>
    <w:multiLevelType w:val="hybridMultilevel"/>
    <w:tmpl w:val="1250F7AA"/>
    <w:lvl w:ilvl="0" w:tplc="BF1872A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04C"/>
    <w:rsid w:val="00004624"/>
    <w:rsid w:val="00010681"/>
    <w:rsid w:val="00042C20"/>
    <w:rsid w:val="00063F00"/>
    <w:rsid w:val="00065D03"/>
    <w:rsid w:val="000A7531"/>
    <w:rsid w:val="000D3AD0"/>
    <w:rsid w:val="000E02FF"/>
    <w:rsid w:val="000F2D33"/>
    <w:rsid w:val="00122909"/>
    <w:rsid w:val="00125A86"/>
    <w:rsid w:val="00151B71"/>
    <w:rsid w:val="0016071A"/>
    <w:rsid w:val="001C5350"/>
    <w:rsid w:val="001C713E"/>
    <w:rsid w:val="002330B1"/>
    <w:rsid w:val="002419C5"/>
    <w:rsid w:val="00257B21"/>
    <w:rsid w:val="002800D0"/>
    <w:rsid w:val="002941A2"/>
    <w:rsid w:val="002A66A0"/>
    <w:rsid w:val="002B20DF"/>
    <w:rsid w:val="002C7EF1"/>
    <w:rsid w:val="002F34E6"/>
    <w:rsid w:val="002F61CF"/>
    <w:rsid w:val="00301361"/>
    <w:rsid w:val="00331E1C"/>
    <w:rsid w:val="003341A2"/>
    <w:rsid w:val="0033583F"/>
    <w:rsid w:val="0034398D"/>
    <w:rsid w:val="00366870"/>
    <w:rsid w:val="00366E7C"/>
    <w:rsid w:val="003778A8"/>
    <w:rsid w:val="003825A1"/>
    <w:rsid w:val="003B43A1"/>
    <w:rsid w:val="003C204C"/>
    <w:rsid w:val="003D574D"/>
    <w:rsid w:val="00400E57"/>
    <w:rsid w:val="00412AC5"/>
    <w:rsid w:val="004164E6"/>
    <w:rsid w:val="00420CB2"/>
    <w:rsid w:val="00435F65"/>
    <w:rsid w:val="00451032"/>
    <w:rsid w:val="00460A69"/>
    <w:rsid w:val="004655D5"/>
    <w:rsid w:val="004679CA"/>
    <w:rsid w:val="004E5169"/>
    <w:rsid w:val="005275B5"/>
    <w:rsid w:val="00547850"/>
    <w:rsid w:val="00551252"/>
    <w:rsid w:val="00560B74"/>
    <w:rsid w:val="0059437C"/>
    <w:rsid w:val="005C129B"/>
    <w:rsid w:val="005D0BB5"/>
    <w:rsid w:val="005E66A4"/>
    <w:rsid w:val="006149FC"/>
    <w:rsid w:val="00655254"/>
    <w:rsid w:val="0066344A"/>
    <w:rsid w:val="00666B57"/>
    <w:rsid w:val="00670D70"/>
    <w:rsid w:val="006958E2"/>
    <w:rsid w:val="006A15AF"/>
    <w:rsid w:val="006A390F"/>
    <w:rsid w:val="006A5A47"/>
    <w:rsid w:val="006B69E9"/>
    <w:rsid w:val="006C5F25"/>
    <w:rsid w:val="006C6098"/>
    <w:rsid w:val="00707906"/>
    <w:rsid w:val="0071193D"/>
    <w:rsid w:val="00716B8E"/>
    <w:rsid w:val="00747D08"/>
    <w:rsid w:val="007616DD"/>
    <w:rsid w:val="00786970"/>
    <w:rsid w:val="007904FC"/>
    <w:rsid w:val="00791B4D"/>
    <w:rsid w:val="007958EC"/>
    <w:rsid w:val="00796864"/>
    <w:rsid w:val="007A53F5"/>
    <w:rsid w:val="007C1E60"/>
    <w:rsid w:val="007E199C"/>
    <w:rsid w:val="007E6F63"/>
    <w:rsid w:val="007F56C4"/>
    <w:rsid w:val="00812659"/>
    <w:rsid w:val="00824FC6"/>
    <w:rsid w:val="00834E34"/>
    <w:rsid w:val="008407DA"/>
    <w:rsid w:val="00844974"/>
    <w:rsid w:val="0085116B"/>
    <w:rsid w:val="00882E93"/>
    <w:rsid w:val="008A4CBC"/>
    <w:rsid w:val="008B0DE2"/>
    <w:rsid w:val="009179BD"/>
    <w:rsid w:val="00933082"/>
    <w:rsid w:val="00935317"/>
    <w:rsid w:val="00953EDC"/>
    <w:rsid w:val="00981819"/>
    <w:rsid w:val="009867DE"/>
    <w:rsid w:val="009A2AB3"/>
    <w:rsid w:val="009E2949"/>
    <w:rsid w:val="009E44E0"/>
    <w:rsid w:val="00A22A2E"/>
    <w:rsid w:val="00A3383B"/>
    <w:rsid w:val="00A55A52"/>
    <w:rsid w:val="00A60EFD"/>
    <w:rsid w:val="00A73062"/>
    <w:rsid w:val="00AA6983"/>
    <w:rsid w:val="00AB2380"/>
    <w:rsid w:val="00AC44BE"/>
    <w:rsid w:val="00B05577"/>
    <w:rsid w:val="00B14D16"/>
    <w:rsid w:val="00B3145E"/>
    <w:rsid w:val="00B544AC"/>
    <w:rsid w:val="00B5461A"/>
    <w:rsid w:val="00B66AF7"/>
    <w:rsid w:val="00B9424A"/>
    <w:rsid w:val="00BB158C"/>
    <w:rsid w:val="00BB1E7C"/>
    <w:rsid w:val="00BB770E"/>
    <w:rsid w:val="00BE2DB2"/>
    <w:rsid w:val="00BF34AD"/>
    <w:rsid w:val="00C058FB"/>
    <w:rsid w:val="00C301D0"/>
    <w:rsid w:val="00C33382"/>
    <w:rsid w:val="00C41FCE"/>
    <w:rsid w:val="00C5750C"/>
    <w:rsid w:val="00C66122"/>
    <w:rsid w:val="00C9365C"/>
    <w:rsid w:val="00C93743"/>
    <w:rsid w:val="00CA7FDB"/>
    <w:rsid w:val="00CB07F4"/>
    <w:rsid w:val="00CE5AB7"/>
    <w:rsid w:val="00D02E9B"/>
    <w:rsid w:val="00D24243"/>
    <w:rsid w:val="00D45884"/>
    <w:rsid w:val="00D70C58"/>
    <w:rsid w:val="00D7435B"/>
    <w:rsid w:val="00DC0C81"/>
    <w:rsid w:val="00E233F6"/>
    <w:rsid w:val="00E2360B"/>
    <w:rsid w:val="00E27A94"/>
    <w:rsid w:val="00E338A9"/>
    <w:rsid w:val="00E4542F"/>
    <w:rsid w:val="00E7297C"/>
    <w:rsid w:val="00E77A39"/>
    <w:rsid w:val="00E83990"/>
    <w:rsid w:val="00EB6FAA"/>
    <w:rsid w:val="00EB71B2"/>
    <w:rsid w:val="00EC1CAB"/>
    <w:rsid w:val="00EC2A78"/>
    <w:rsid w:val="00ED0518"/>
    <w:rsid w:val="00EE2302"/>
    <w:rsid w:val="00F07494"/>
    <w:rsid w:val="00F24854"/>
    <w:rsid w:val="00F30AC6"/>
    <w:rsid w:val="00F34239"/>
    <w:rsid w:val="00F45A5B"/>
    <w:rsid w:val="00F47FF4"/>
    <w:rsid w:val="00F561C1"/>
    <w:rsid w:val="00FA0984"/>
    <w:rsid w:val="00FA13D6"/>
    <w:rsid w:val="00FA27E9"/>
    <w:rsid w:val="00FD5779"/>
    <w:rsid w:val="00FE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AC424C3"/>
  <w15:docId w15:val="{A28C42A7-8152-43A9-BD2F-0D5E6A7D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A7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C2A78"/>
    <w:pPr>
      <w:jc w:val="center"/>
    </w:pPr>
    <w:rPr>
      <w:sz w:val="22"/>
    </w:rPr>
  </w:style>
  <w:style w:type="paragraph" w:styleId="a4">
    <w:name w:val="Closing"/>
    <w:basedOn w:val="a"/>
    <w:next w:val="a"/>
    <w:rsid w:val="00EC2A78"/>
    <w:pPr>
      <w:jc w:val="right"/>
    </w:pPr>
    <w:rPr>
      <w:sz w:val="22"/>
    </w:rPr>
  </w:style>
  <w:style w:type="paragraph" w:styleId="a5">
    <w:name w:val="Balloon Text"/>
    <w:basedOn w:val="a"/>
    <w:semiHidden/>
    <w:rsid w:val="008A4CB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42C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2C20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042C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42C20"/>
    <w:rPr>
      <w:kern w:val="2"/>
      <w:sz w:val="21"/>
    </w:rPr>
  </w:style>
  <w:style w:type="paragraph" w:styleId="aa">
    <w:name w:val="List Paragraph"/>
    <w:basedOn w:val="a"/>
    <w:uiPriority w:val="34"/>
    <w:qFormat/>
    <w:rsid w:val="006A15AF"/>
    <w:pPr>
      <w:ind w:leftChars="400" w:left="840"/>
    </w:pPr>
  </w:style>
  <w:style w:type="table" w:styleId="ab">
    <w:name w:val="Table Grid"/>
    <w:basedOn w:val="a1"/>
    <w:uiPriority w:val="59"/>
    <w:rsid w:val="00366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2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3DE0D-D931-4821-ACEF-71E997376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益田市役所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creator>情報管理課</dc:creator>
  <cp:lastModifiedBy>MSDPC-533</cp:lastModifiedBy>
  <cp:revision>7</cp:revision>
  <cp:lastPrinted>2025-04-23T08:03:00Z</cp:lastPrinted>
  <dcterms:created xsi:type="dcterms:W3CDTF">2024-06-11T10:55:00Z</dcterms:created>
  <dcterms:modified xsi:type="dcterms:W3CDTF">2025-04-23T08:03:00Z</dcterms:modified>
</cp:coreProperties>
</file>